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50D2D" w14:textId="77777777" w:rsidR="00741D22" w:rsidRPr="00FE5217" w:rsidRDefault="00FE5217" w:rsidP="00FE5217">
      <w:pPr>
        <w:jc w:val="center"/>
        <w:rPr>
          <w:b/>
        </w:rPr>
      </w:pPr>
      <w:r w:rsidRPr="00FE5217">
        <w:rPr>
          <w:b/>
        </w:rPr>
        <w:t xml:space="preserve">Grade 8 Stress Management </w:t>
      </w:r>
      <w:proofErr w:type="gramStart"/>
      <w:r w:rsidRPr="00FE5217">
        <w:rPr>
          <w:b/>
        </w:rPr>
        <w:t>Assignment</w:t>
      </w:r>
      <w:proofErr w:type="gramEnd"/>
    </w:p>
    <w:p w14:paraId="66B76650" w14:textId="77777777" w:rsidR="00FE5217" w:rsidRDefault="00FE5217" w:rsidP="00FE5217">
      <w:bookmarkStart w:id="0" w:name="_GoBack"/>
      <w:bookmarkEnd w:id="0"/>
    </w:p>
    <w:p w14:paraId="24DD0BA4" w14:textId="77777777" w:rsidR="00FE5217" w:rsidRDefault="00EA385D" w:rsidP="00FE5217">
      <w:r>
        <w:t>Write an article for a teen magazine addressing stress management. In your article you must d</w:t>
      </w:r>
      <w:r w:rsidR="00FE5217">
        <w:t>efine stress</w:t>
      </w:r>
      <w:r>
        <w:t>,</w:t>
      </w:r>
      <w:r w:rsidR="00FE5217">
        <w:t xml:space="preserve"> </w:t>
      </w:r>
      <w:r>
        <w:t>e</w:t>
      </w:r>
      <w:r w:rsidR="00FE5217">
        <w:t>xamine the effects of stress on the body systems (digestive, cardiovascular, endocrine, etc.)</w:t>
      </w:r>
      <w:r>
        <w:t>, and s</w:t>
      </w:r>
      <w:r w:rsidR="00FE5217">
        <w:t xml:space="preserve">uggest a stress management strategy to your audience. The strategy </w:t>
      </w:r>
      <w:r>
        <w:t>you cho</w:t>
      </w:r>
      <w:r w:rsidR="004613D3">
        <w:t>o</w:t>
      </w:r>
      <w:r>
        <w:t xml:space="preserve">se </w:t>
      </w:r>
      <w:r w:rsidR="00FE5217">
        <w:t xml:space="preserve">could be an app, website, activity, video, etc. </w:t>
      </w:r>
      <w:r>
        <w:t>but y</w:t>
      </w:r>
      <w:r w:rsidR="00FE5217">
        <w:t>ou must be able to explain why your strategy can help reduce stress.</w:t>
      </w:r>
      <w:r>
        <w:t xml:space="preserve"> </w:t>
      </w:r>
    </w:p>
    <w:p w14:paraId="4F1460BA" w14:textId="77777777" w:rsidR="00EF0D00" w:rsidRDefault="00EF0D00" w:rsidP="00FE5217"/>
    <w:p w14:paraId="5BCFAAB7" w14:textId="77777777" w:rsidR="00EF0D00" w:rsidRDefault="00EF0D00" w:rsidP="00FE5217">
      <w:r>
        <w:t>PART A: Define Stress /2</w:t>
      </w:r>
    </w:p>
    <w:p w14:paraId="48D524F1" w14:textId="77777777" w:rsidR="00EF0D00" w:rsidRDefault="00EF0D00" w:rsidP="00FE5217"/>
    <w:p w14:paraId="33F7120F" w14:textId="77777777" w:rsidR="00EF0D00" w:rsidRDefault="00EF0D00" w:rsidP="00FE5217">
      <w:r>
        <w:t>PART B: Effects of Stress /5</w:t>
      </w:r>
    </w:p>
    <w:p w14:paraId="287CA17E" w14:textId="77777777" w:rsidR="00EF0D00" w:rsidRDefault="00EF0D00" w:rsidP="00FE5217">
      <w:r>
        <w:t xml:space="preserve">Give 5 or more </w:t>
      </w:r>
      <w:r w:rsidR="00152C07">
        <w:t>long-term</w:t>
      </w:r>
      <w:r>
        <w:t xml:space="preserve"> effects of stress on at least 3 different body systems.</w:t>
      </w:r>
    </w:p>
    <w:p w14:paraId="504C22A8" w14:textId="77777777" w:rsidR="00EF0D00" w:rsidRDefault="00EF0D00" w:rsidP="00FE5217"/>
    <w:p w14:paraId="13DA769A" w14:textId="77777777" w:rsidR="00EF0D00" w:rsidRDefault="00EF0D00" w:rsidP="00FE5217">
      <w:r>
        <w:t>PART C: Stress Management Strategy /7</w:t>
      </w:r>
    </w:p>
    <w:p w14:paraId="3F04B72E" w14:textId="77777777" w:rsidR="00EF0D00" w:rsidRDefault="00152C07" w:rsidP="00FE5217">
      <w:r>
        <w:t>Recommend</w:t>
      </w:r>
      <w:r w:rsidR="00EF0D00">
        <w:t xml:space="preserve"> a stress management strategy</w:t>
      </w:r>
      <w:r>
        <w:t xml:space="preserve"> to your audience. Explain how your strategy can be used and why it may be a good stress management strategy for them.  You must use facts to support your proposal. </w:t>
      </w:r>
    </w:p>
    <w:p w14:paraId="32F43342" w14:textId="77777777" w:rsidR="00152C07" w:rsidRDefault="00152C07" w:rsidP="00FE5217"/>
    <w:p w14:paraId="5D5F32C2" w14:textId="77777777" w:rsidR="00152C07" w:rsidRDefault="00152C07" w:rsidP="00FE5217">
      <w:r>
        <w:t>Clearly state how your strategy can be used /4</w:t>
      </w:r>
    </w:p>
    <w:p w14:paraId="282B16C4" w14:textId="77777777" w:rsidR="00152C07" w:rsidRDefault="00152C07" w:rsidP="00FE5217">
      <w:r>
        <w:t>Information is credible /4</w:t>
      </w:r>
    </w:p>
    <w:p w14:paraId="18153253" w14:textId="77777777" w:rsidR="00152C07" w:rsidRDefault="00152C07" w:rsidP="00FE5217">
      <w:r>
        <w:t>Creativity /1</w:t>
      </w:r>
    </w:p>
    <w:p w14:paraId="00385AD2" w14:textId="77777777" w:rsidR="00EF0D00" w:rsidRDefault="00EF0D00" w:rsidP="00FE5217"/>
    <w:p w14:paraId="0D00D467" w14:textId="77777777" w:rsidR="00FE5217" w:rsidRDefault="00FE5217" w:rsidP="00FE5217"/>
    <w:p w14:paraId="73E12A0A" w14:textId="77777777" w:rsidR="00EF0D00" w:rsidRDefault="00856053" w:rsidP="00FE5217">
      <w:r>
        <w:rPr>
          <w:rFonts w:eastAsia="Times New Roman" w:cs="Times New Roman"/>
        </w:rPr>
        <w:t>The following websites will assist you in finding factual information about your chosen topic:</w:t>
      </w:r>
    </w:p>
    <w:p w14:paraId="2016B9D0" w14:textId="77777777" w:rsidR="00FE5217" w:rsidRDefault="0058183D" w:rsidP="00FE5217">
      <w:hyperlink r:id="rId5" w:history="1">
        <w:r w:rsidR="004C6567" w:rsidRPr="00BA3169">
          <w:rPr>
            <w:rStyle w:val="Hyperlink"/>
          </w:rPr>
          <w:t>http://kidshealth.org/teen/your_mind/emotions/stress.html</w:t>
        </w:r>
      </w:hyperlink>
    </w:p>
    <w:p w14:paraId="22E31264" w14:textId="77777777" w:rsidR="004C6567" w:rsidRDefault="004C6567" w:rsidP="00FE5217">
      <w:r w:rsidRPr="004C6567">
        <w:t>http://www.teenhelp.com/teen-stress/</w:t>
      </w:r>
    </w:p>
    <w:sectPr w:rsidR="004C6567" w:rsidSect="000F5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17"/>
    <w:rsid w:val="000F51F2"/>
    <w:rsid w:val="00152C07"/>
    <w:rsid w:val="004613D3"/>
    <w:rsid w:val="004C6567"/>
    <w:rsid w:val="0058183D"/>
    <w:rsid w:val="00741D22"/>
    <w:rsid w:val="00856053"/>
    <w:rsid w:val="00EA385D"/>
    <w:rsid w:val="00EF0D00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39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E5217"/>
    <w:rPr>
      <w:b/>
    </w:rPr>
  </w:style>
  <w:style w:type="character" w:styleId="Hyperlink">
    <w:name w:val="Hyperlink"/>
    <w:basedOn w:val="DefaultParagraphFont"/>
    <w:uiPriority w:val="99"/>
    <w:unhideWhenUsed/>
    <w:rsid w:val="004C6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E5217"/>
    <w:rPr>
      <w:b/>
    </w:rPr>
  </w:style>
  <w:style w:type="character" w:styleId="Hyperlink">
    <w:name w:val="Hyperlink"/>
    <w:basedOn w:val="DefaultParagraphFont"/>
    <w:uiPriority w:val="99"/>
    <w:unhideWhenUsed/>
    <w:rsid w:val="004C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idshealth.org/teen/your_mind/emotions/stres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Macintosh Word</Application>
  <DocSecurity>0</DocSecurity>
  <Lines>8</Lines>
  <Paragraphs>2</Paragraphs>
  <ScaleCrop>false</ScaleCrop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Penner</dc:creator>
  <cp:keywords/>
  <dc:description/>
  <cp:lastModifiedBy>Sarah Penner</cp:lastModifiedBy>
  <cp:revision>3</cp:revision>
  <dcterms:created xsi:type="dcterms:W3CDTF">2015-04-21T14:08:00Z</dcterms:created>
  <dcterms:modified xsi:type="dcterms:W3CDTF">2015-04-30T18:16:00Z</dcterms:modified>
</cp:coreProperties>
</file>